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AA75D" w14:textId="299E54D8" w:rsidR="00704289" w:rsidRDefault="00636333" w:rsidP="006571EA">
      <w:pPr>
        <w:pStyle w:val="Encabezado"/>
        <w:jc w:val="center"/>
        <w:rPr>
          <w:rFonts w:ascii="Arial Narrow" w:hAnsi="Arial Narrow" w:cs="Arial"/>
          <w:b/>
          <w:bCs/>
          <w:sz w:val="32"/>
          <w:szCs w:val="32"/>
        </w:rPr>
      </w:pPr>
      <w:r>
        <w:rPr>
          <w:lang w:val="es-ES"/>
        </w:rPr>
        <w:pict w14:anchorId="09DDD5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2" o:spid="_x0000_s1027" type="#_x0000_t75" alt="LOGOTIPO1" style="position:absolute;left:0;text-align:left;margin-left:-63pt;margin-top:-1.9pt;width:115.2pt;height:94.55pt;z-index:251656704;visibility:visible">
            <v:imagedata r:id="rId6" o:title=""/>
          </v:shape>
        </w:pict>
      </w:r>
      <w:r>
        <w:rPr>
          <w:lang w:val="es-ES"/>
        </w:rPr>
        <w:pict w14:anchorId="12B0208F">
          <v:shape id="Imagen 1" o:spid="_x0000_s1026" type="#_x0000_t75" style="position:absolute;left:0;text-align:left;margin-left:402.75pt;margin-top:-3.05pt;width:89.7pt;height:108.4pt;z-index:-251657728;visibility:visible">
            <v:imagedata r:id="rId7" o:title=""/>
          </v:shape>
        </w:pict>
      </w:r>
    </w:p>
    <w:p w14:paraId="34B35BAD" w14:textId="5C8E72B2" w:rsidR="00704289" w:rsidRPr="00716A53" w:rsidRDefault="00704289" w:rsidP="006571EA">
      <w:pPr>
        <w:pStyle w:val="Encabezado"/>
        <w:jc w:val="center"/>
        <w:rPr>
          <w:rFonts w:ascii="Arial Narrow" w:hAnsi="Arial Narrow" w:cs="Arial"/>
          <w:b/>
          <w:bCs/>
          <w:sz w:val="32"/>
          <w:szCs w:val="32"/>
        </w:rPr>
      </w:pPr>
      <w:r w:rsidRPr="00716A53">
        <w:rPr>
          <w:rFonts w:ascii="Arial Narrow" w:hAnsi="Arial Narrow" w:cs="Arial"/>
          <w:b/>
          <w:bCs/>
          <w:sz w:val="32"/>
          <w:szCs w:val="32"/>
        </w:rPr>
        <w:t>GOBIERNO REGIONAL MADRE DE DIOS</w:t>
      </w:r>
    </w:p>
    <w:p w14:paraId="5FD0BADC" w14:textId="77777777" w:rsidR="00704289" w:rsidRDefault="00704289" w:rsidP="006571EA">
      <w:pPr>
        <w:pStyle w:val="Encabezado"/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716A53">
        <w:rPr>
          <w:rFonts w:ascii="Arial Narrow" w:hAnsi="Arial Narrow" w:cs="Arial"/>
          <w:b/>
          <w:bCs/>
          <w:sz w:val="28"/>
          <w:szCs w:val="28"/>
        </w:rPr>
        <w:t>DIRECCION REGIONAL DE AGRICULTURA</w:t>
      </w:r>
    </w:p>
    <w:p w14:paraId="659D80E8" w14:textId="77777777" w:rsidR="00704289" w:rsidRPr="00716A53" w:rsidRDefault="00704289" w:rsidP="006571EA">
      <w:pPr>
        <w:pStyle w:val="Encabezado"/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66672F34" w14:textId="77777777" w:rsidR="00704289" w:rsidRDefault="00636333" w:rsidP="006571EA">
      <w:pPr>
        <w:pStyle w:val="Encabezado"/>
        <w:jc w:val="center"/>
        <w:rPr>
          <w:rFonts w:ascii="Arial Narrow" w:hAnsi="Arial Narrow" w:cs="Arial"/>
          <w:bCs/>
          <w:sz w:val="20"/>
          <w:szCs w:val="20"/>
          <w:lang w:val="es-MX"/>
        </w:rPr>
      </w:pPr>
      <w:r>
        <w:rPr>
          <w:lang w:val="es-ES"/>
        </w:rPr>
        <w:pict w14:anchorId="1E65E0D6">
          <v:line id="_x0000_s1028" style="position:absolute;left:0;text-align:left;flip:y;z-index:251657728" from="41.7pt,3.65pt" to="393pt,3.65pt" strokeweight="4.5pt">
            <v:stroke linestyle="thickThin"/>
          </v:line>
        </w:pict>
      </w:r>
    </w:p>
    <w:p w14:paraId="0FEBFBC9" w14:textId="77777777" w:rsidR="00E37634" w:rsidRPr="00E37634" w:rsidRDefault="00E37634" w:rsidP="00E37634">
      <w:pPr>
        <w:pStyle w:val="Encabezado"/>
        <w:jc w:val="center"/>
        <w:rPr>
          <w:rFonts w:ascii="Arial Narrow" w:hAnsi="Arial Narrow" w:cs="Arial"/>
          <w:b/>
          <w:bCs/>
          <w:lang w:val="es-MX"/>
        </w:rPr>
      </w:pPr>
      <w:r w:rsidRPr="00E37634">
        <w:rPr>
          <w:rFonts w:ascii="Arial Narrow" w:hAnsi="Arial Narrow" w:cs="Arial"/>
          <w:b/>
          <w:bCs/>
          <w:lang w:val="es-MX"/>
        </w:rPr>
        <w:t>“Año de la Esperanza y el Fortalecimiento de la Democracia”</w:t>
      </w:r>
    </w:p>
    <w:p w14:paraId="28DF6549" w14:textId="75E5E76B" w:rsidR="00704289" w:rsidRDefault="00704289" w:rsidP="006571EA">
      <w:pPr>
        <w:pStyle w:val="Encabezado"/>
        <w:rPr>
          <w:rFonts w:ascii="Arial Narrow" w:hAnsi="Arial Narrow"/>
          <w:b/>
          <w:lang w:val="es-MX"/>
        </w:rPr>
      </w:pPr>
      <w:r w:rsidRPr="002C70A3">
        <w:rPr>
          <w:rFonts w:ascii="Arial Narrow" w:hAnsi="Arial Narrow"/>
          <w:b/>
          <w:sz w:val="12"/>
          <w:lang w:val="es-MX"/>
        </w:rPr>
        <w:tab/>
      </w:r>
      <w:r w:rsidRPr="00E37634">
        <w:rPr>
          <w:rFonts w:ascii="Arial Narrow" w:hAnsi="Arial Narrow"/>
          <w:b/>
          <w:sz w:val="22"/>
          <w:szCs w:val="22"/>
          <w:lang w:val="es-MX"/>
        </w:rPr>
        <w:t>“Madre de Dios, Capital de la Biodiversidad del Perú”</w:t>
      </w:r>
    </w:p>
    <w:p w14:paraId="1D3D7870" w14:textId="77777777" w:rsidR="00A51667" w:rsidRPr="002C70A3" w:rsidRDefault="00A51667" w:rsidP="00A51667">
      <w:pPr>
        <w:pStyle w:val="Encabezado"/>
        <w:jc w:val="center"/>
        <w:rPr>
          <w:rFonts w:ascii="Arial Narrow" w:hAnsi="Arial Narrow" w:cs="Arial Unicode MS"/>
          <w:b/>
          <w:bCs/>
          <w:lang w:val="es-MX"/>
        </w:rPr>
      </w:pPr>
    </w:p>
    <w:p w14:paraId="5A422F23" w14:textId="77777777" w:rsidR="00704289" w:rsidRDefault="00704289" w:rsidP="006571EA">
      <w:pPr>
        <w:pStyle w:val="Encabezado"/>
        <w:tabs>
          <w:tab w:val="clear" w:pos="4419"/>
          <w:tab w:val="clear" w:pos="8838"/>
          <w:tab w:val="left" w:pos="1620"/>
          <w:tab w:val="left" w:pos="2355"/>
          <w:tab w:val="center" w:pos="4592"/>
        </w:tabs>
        <w:rPr>
          <w:rFonts w:ascii="Arial Narrow" w:hAnsi="Arial Narrow" w:cs="Arial Unicode MS"/>
          <w:bCs/>
          <w:sz w:val="18"/>
          <w:lang w:val="es-MX"/>
        </w:rPr>
      </w:pPr>
      <w:r>
        <w:rPr>
          <w:rFonts w:ascii="Arial Narrow" w:hAnsi="Arial Narrow"/>
          <w:b/>
          <w:lang w:val="es-MX"/>
        </w:rPr>
        <w:tab/>
      </w:r>
    </w:p>
    <w:p w14:paraId="38173260" w14:textId="77777777" w:rsidR="00704289" w:rsidRDefault="00704289">
      <w:pPr>
        <w:rPr>
          <w:lang w:val="es-MX"/>
        </w:rPr>
      </w:pPr>
    </w:p>
    <w:p w14:paraId="6CF44C7D" w14:textId="77777777" w:rsidR="00704289" w:rsidRDefault="00704289">
      <w:pPr>
        <w:rPr>
          <w:lang w:val="es-MX"/>
        </w:rPr>
      </w:pPr>
    </w:p>
    <w:p w14:paraId="7327396A" w14:textId="77777777" w:rsidR="00704289" w:rsidRDefault="00704289">
      <w:pPr>
        <w:rPr>
          <w:lang w:val="es-MX"/>
        </w:rPr>
      </w:pPr>
      <w:bookmarkStart w:id="0" w:name="_GoBack"/>
      <w:bookmarkEnd w:id="0"/>
    </w:p>
    <w:p w14:paraId="42D287D3" w14:textId="77777777" w:rsidR="008F1662" w:rsidRDefault="008F1662" w:rsidP="0048527E">
      <w:pPr>
        <w:jc w:val="center"/>
        <w:rPr>
          <w:rFonts w:ascii="Britannic Bold" w:hAnsi="Britannic Bold"/>
          <w:b/>
          <w:shadow/>
          <w:sz w:val="72"/>
          <w:szCs w:val="72"/>
          <w:lang w:val="es-MX"/>
        </w:rPr>
      </w:pPr>
    </w:p>
    <w:p w14:paraId="21B18E49" w14:textId="77777777" w:rsidR="00704289" w:rsidRPr="0048527E" w:rsidRDefault="00704289" w:rsidP="0048527E">
      <w:pPr>
        <w:jc w:val="center"/>
        <w:rPr>
          <w:rFonts w:ascii="Britannic Bold" w:hAnsi="Britannic Bold"/>
          <w:b/>
          <w:shadow/>
          <w:sz w:val="72"/>
          <w:szCs w:val="72"/>
          <w:lang w:val="es-MX"/>
        </w:rPr>
      </w:pPr>
      <w:r w:rsidRPr="0048527E">
        <w:rPr>
          <w:rFonts w:ascii="Britannic Bold" w:hAnsi="Britannic Bold"/>
          <w:b/>
          <w:shadow/>
          <w:sz w:val="72"/>
          <w:szCs w:val="72"/>
          <w:lang w:val="es-MX"/>
        </w:rPr>
        <w:t>BOLETIN ESTADISTICO</w:t>
      </w:r>
    </w:p>
    <w:p w14:paraId="33AC37D3" w14:textId="77777777" w:rsidR="00704289" w:rsidRPr="0048527E" w:rsidRDefault="00704289" w:rsidP="0048527E">
      <w:pPr>
        <w:jc w:val="center"/>
        <w:rPr>
          <w:rFonts w:ascii="Britannic Bold" w:hAnsi="Britannic Bold"/>
          <w:b/>
          <w:shadow/>
          <w:sz w:val="72"/>
          <w:szCs w:val="72"/>
          <w:lang w:val="es-MX"/>
        </w:rPr>
      </w:pPr>
      <w:r w:rsidRPr="0048527E">
        <w:rPr>
          <w:rFonts w:ascii="Britannic Bold" w:hAnsi="Britannic Bold"/>
          <w:b/>
          <w:shadow/>
          <w:sz w:val="72"/>
          <w:szCs w:val="72"/>
          <w:lang w:val="es-MX"/>
        </w:rPr>
        <w:t>SECTOR A</w:t>
      </w:r>
      <w:r>
        <w:rPr>
          <w:rFonts w:ascii="Britannic Bold" w:hAnsi="Britannic Bold"/>
          <w:b/>
          <w:shadow/>
          <w:sz w:val="72"/>
          <w:szCs w:val="72"/>
          <w:lang w:val="es-MX"/>
        </w:rPr>
        <w:t>G</w:t>
      </w:r>
      <w:r w:rsidRPr="0048527E">
        <w:rPr>
          <w:rFonts w:ascii="Britannic Bold" w:hAnsi="Britannic Bold"/>
          <w:b/>
          <w:shadow/>
          <w:sz w:val="72"/>
          <w:szCs w:val="72"/>
          <w:lang w:val="es-MX"/>
        </w:rPr>
        <w:t>ROPECUARIO</w:t>
      </w:r>
    </w:p>
    <w:p w14:paraId="70E6610E" w14:textId="77777777" w:rsidR="00704289" w:rsidRPr="00987B21" w:rsidRDefault="00704289">
      <w:pPr>
        <w:rPr>
          <w:shadow/>
          <w:lang w:val="es-MX"/>
        </w:rPr>
      </w:pPr>
    </w:p>
    <w:p w14:paraId="51265A42" w14:textId="77777777" w:rsidR="00704289" w:rsidRDefault="00704289">
      <w:pPr>
        <w:rPr>
          <w:lang w:val="es-MX"/>
        </w:rPr>
      </w:pPr>
    </w:p>
    <w:p w14:paraId="47617FB3" w14:textId="77777777" w:rsidR="00704289" w:rsidRDefault="00704289">
      <w:pPr>
        <w:rPr>
          <w:lang w:val="es-MX"/>
        </w:rPr>
      </w:pPr>
    </w:p>
    <w:p w14:paraId="026CDB2F" w14:textId="77777777" w:rsidR="00704289" w:rsidRDefault="00704289">
      <w:pPr>
        <w:rPr>
          <w:rFonts w:ascii="Algerian" w:hAnsi="Algerian"/>
          <w:sz w:val="56"/>
          <w:szCs w:val="56"/>
          <w:lang w:val="es-MX"/>
        </w:rPr>
      </w:pPr>
    </w:p>
    <w:p w14:paraId="252155CB" w14:textId="77777777" w:rsidR="00704289" w:rsidRPr="00987B21" w:rsidRDefault="00704289">
      <w:pPr>
        <w:rPr>
          <w:rFonts w:ascii="Algerian" w:hAnsi="Algerian"/>
          <w:sz w:val="24"/>
          <w:szCs w:val="24"/>
          <w:lang w:val="es-MX"/>
        </w:rPr>
      </w:pPr>
    </w:p>
    <w:p w14:paraId="0AE51DAD" w14:textId="57028D4D" w:rsidR="00704289" w:rsidRPr="002259B3" w:rsidRDefault="004512AA" w:rsidP="00026C91">
      <w:pPr>
        <w:jc w:val="center"/>
        <w:rPr>
          <w:rFonts w:ascii="Britannic Bold" w:hAnsi="Britannic Bold"/>
          <w:sz w:val="56"/>
          <w:szCs w:val="56"/>
          <w:lang w:val="es-MX"/>
        </w:rPr>
      </w:pPr>
      <w:r>
        <w:rPr>
          <w:rFonts w:ascii="Britannic Bold" w:hAnsi="Britannic Bold"/>
          <w:sz w:val="56"/>
          <w:szCs w:val="56"/>
          <w:lang w:val="es-MX"/>
        </w:rPr>
        <w:t>PRIMER</w:t>
      </w:r>
      <w:r w:rsidR="00026C91">
        <w:rPr>
          <w:rFonts w:ascii="Britannic Bold" w:hAnsi="Britannic Bold"/>
          <w:sz w:val="56"/>
          <w:szCs w:val="56"/>
          <w:lang w:val="es-MX"/>
        </w:rPr>
        <w:t xml:space="preserve"> </w:t>
      </w:r>
      <w:r w:rsidR="00704289" w:rsidRPr="002259B3">
        <w:rPr>
          <w:rFonts w:ascii="Britannic Bold" w:hAnsi="Britannic Bold"/>
          <w:sz w:val="56"/>
          <w:szCs w:val="56"/>
          <w:lang w:val="es-MX"/>
        </w:rPr>
        <w:t>TRIMESTRE – 20</w:t>
      </w:r>
      <w:r w:rsidR="00E77B9D">
        <w:rPr>
          <w:rFonts w:ascii="Britannic Bold" w:hAnsi="Britannic Bold"/>
          <w:sz w:val="56"/>
          <w:szCs w:val="56"/>
          <w:lang w:val="es-MX"/>
        </w:rPr>
        <w:t>2</w:t>
      </w:r>
      <w:r w:rsidR="00A3370C">
        <w:rPr>
          <w:rFonts w:ascii="Britannic Bold" w:hAnsi="Britannic Bold"/>
          <w:sz w:val="56"/>
          <w:szCs w:val="56"/>
          <w:lang w:val="es-MX"/>
        </w:rPr>
        <w:t>6</w:t>
      </w:r>
    </w:p>
    <w:sectPr w:rsidR="00704289" w:rsidRPr="002259B3" w:rsidSect="00B90804">
      <w:pgSz w:w="11906" w:h="16838"/>
      <w:pgMar w:top="1702" w:right="1701" w:bottom="2127" w:left="1701" w:header="708" w:footer="1256" w:gutter="0"/>
      <w:pgBorders w:offsetFrom="page">
        <w:bottom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ADB6C" w14:textId="77777777" w:rsidR="00B04045" w:rsidRDefault="00B04045" w:rsidP="00716A53">
      <w:pPr>
        <w:spacing w:after="0" w:line="240" w:lineRule="auto"/>
      </w:pPr>
      <w:r>
        <w:separator/>
      </w:r>
    </w:p>
  </w:endnote>
  <w:endnote w:type="continuationSeparator" w:id="0">
    <w:p w14:paraId="1882E8D7" w14:textId="77777777" w:rsidR="00B04045" w:rsidRDefault="00B04045" w:rsidP="00716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8B389" w14:textId="77777777" w:rsidR="00B04045" w:rsidRDefault="00B04045" w:rsidP="00716A53">
      <w:pPr>
        <w:spacing w:after="0" w:line="240" w:lineRule="auto"/>
      </w:pPr>
      <w:r>
        <w:separator/>
      </w:r>
    </w:p>
  </w:footnote>
  <w:footnote w:type="continuationSeparator" w:id="0">
    <w:p w14:paraId="7CC1EBCD" w14:textId="77777777" w:rsidR="00B04045" w:rsidRDefault="00B04045" w:rsidP="00716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71EA"/>
    <w:rsid w:val="000016BF"/>
    <w:rsid w:val="000115DA"/>
    <w:rsid w:val="00026C91"/>
    <w:rsid w:val="00035CEE"/>
    <w:rsid w:val="00063CAB"/>
    <w:rsid w:val="0008601C"/>
    <w:rsid w:val="00086A34"/>
    <w:rsid w:val="000965E2"/>
    <w:rsid w:val="000A2E09"/>
    <w:rsid w:val="00107383"/>
    <w:rsid w:val="0011574D"/>
    <w:rsid w:val="00116444"/>
    <w:rsid w:val="00141E35"/>
    <w:rsid w:val="00143F03"/>
    <w:rsid w:val="001A3782"/>
    <w:rsid w:val="001D23C3"/>
    <w:rsid w:val="001F0C35"/>
    <w:rsid w:val="002136C3"/>
    <w:rsid w:val="00221061"/>
    <w:rsid w:val="002259B3"/>
    <w:rsid w:val="002406F5"/>
    <w:rsid w:val="0027731B"/>
    <w:rsid w:val="002C70A3"/>
    <w:rsid w:val="003743C8"/>
    <w:rsid w:val="003E6E9F"/>
    <w:rsid w:val="00415F82"/>
    <w:rsid w:val="00422F7F"/>
    <w:rsid w:val="004512AA"/>
    <w:rsid w:val="0048527E"/>
    <w:rsid w:val="004A0A30"/>
    <w:rsid w:val="004A6750"/>
    <w:rsid w:val="004F4360"/>
    <w:rsid w:val="0052793A"/>
    <w:rsid w:val="00547F25"/>
    <w:rsid w:val="00550411"/>
    <w:rsid w:val="005B0540"/>
    <w:rsid w:val="005B1935"/>
    <w:rsid w:val="005F4B9D"/>
    <w:rsid w:val="00621C43"/>
    <w:rsid w:val="0062264D"/>
    <w:rsid w:val="0063614F"/>
    <w:rsid w:val="00636333"/>
    <w:rsid w:val="006571EA"/>
    <w:rsid w:val="00661EC3"/>
    <w:rsid w:val="006865C1"/>
    <w:rsid w:val="006E6D78"/>
    <w:rsid w:val="00704289"/>
    <w:rsid w:val="00716A53"/>
    <w:rsid w:val="00755A21"/>
    <w:rsid w:val="00776A35"/>
    <w:rsid w:val="00786253"/>
    <w:rsid w:val="00790601"/>
    <w:rsid w:val="007B03A3"/>
    <w:rsid w:val="007D5888"/>
    <w:rsid w:val="00806FAB"/>
    <w:rsid w:val="008111A4"/>
    <w:rsid w:val="00816819"/>
    <w:rsid w:val="00844464"/>
    <w:rsid w:val="00883098"/>
    <w:rsid w:val="008A6BD9"/>
    <w:rsid w:val="008B1385"/>
    <w:rsid w:val="008D5B3D"/>
    <w:rsid w:val="008F1662"/>
    <w:rsid w:val="00926ACA"/>
    <w:rsid w:val="009616D2"/>
    <w:rsid w:val="00966D8D"/>
    <w:rsid w:val="009771E7"/>
    <w:rsid w:val="00987B21"/>
    <w:rsid w:val="00993C5A"/>
    <w:rsid w:val="009A1265"/>
    <w:rsid w:val="009A7D8B"/>
    <w:rsid w:val="009C6840"/>
    <w:rsid w:val="009D424E"/>
    <w:rsid w:val="009E5B1F"/>
    <w:rsid w:val="00A3370C"/>
    <w:rsid w:val="00A33ACC"/>
    <w:rsid w:val="00A51667"/>
    <w:rsid w:val="00A93B98"/>
    <w:rsid w:val="00AB262D"/>
    <w:rsid w:val="00B04045"/>
    <w:rsid w:val="00B2314A"/>
    <w:rsid w:val="00B30D21"/>
    <w:rsid w:val="00B82EB2"/>
    <w:rsid w:val="00B830B8"/>
    <w:rsid w:val="00B8444C"/>
    <w:rsid w:val="00B90804"/>
    <w:rsid w:val="00B94DE6"/>
    <w:rsid w:val="00BA70DF"/>
    <w:rsid w:val="00BC7CE2"/>
    <w:rsid w:val="00C5328B"/>
    <w:rsid w:val="00C650D1"/>
    <w:rsid w:val="00C81622"/>
    <w:rsid w:val="00D37875"/>
    <w:rsid w:val="00D51099"/>
    <w:rsid w:val="00D61EDE"/>
    <w:rsid w:val="00D74657"/>
    <w:rsid w:val="00DB5A7D"/>
    <w:rsid w:val="00DC5125"/>
    <w:rsid w:val="00DD2183"/>
    <w:rsid w:val="00DD3BBF"/>
    <w:rsid w:val="00E0121D"/>
    <w:rsid w:val="00E12DD2"/>
    <w:rsid w:val="00E31703"/>
    <w:rsid w:val="00E37634"/>
    <w:rsid w:val="00E53C19"/>
    <w:rsid w:val="00E66DC5"/>
    <w:rsid w:val="00E77B9D"/>
    <w:rsid w:val="00EE0A55"/>
    <w:rsid w:val="00F110F1"/>
    <w:rsid w:val="00F74FFA"/>
    <w:rsid w:val="00FC48C4"/>
    <w:rsid w:val="00FE4C99"/>
    <w:rsid w:val="00FE7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;"/>
  <w14:docId w14:val="3E2AB775"/>
  <w15:docId w15:val="{A3160477-416E-4F95-8BBA-94E2E67D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21D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6571EA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/>
      <w:noProof/>
      <w:sz w:val="24"/>
      <w:szCs w:val="24"/>
      <w:lang w:val="es-PE" w:eastAsia="es-ES"/>
    </w:rPr>
  </w:style>
  <w:style w:type="character" w:customStyle="1" w:styleId="EncabezadoCar">
    <w:name w:val="Encabezado Car"/>
    <w:link w:val="Encabezado"/>
    <w:uiPriority w:val="99"/>
    <w:locked/>
    <w:rsid w:val="006571EA"/>
    <w:rPr>
      <w:rFonts w:ascii="Times New Roman" w:hAnsi="Times New Roman" w:cs="Times New Roman"/>
      <w:noProof/>
      <w:sz w:val="24"/>
      <w:szCs w:val="24"/>
      <w:lang w:val="es-PE" w:eastAsia="es-ES"/>
    </w:rPr>
  </w:style>
  <w:style w:type="paragraph" w:styleId="Piedepgina">
    <w:name w:val="footer"/>
    <w:basedOn w:val="Normal"/>
    <w:link w:val="PiedepginaCar"/>
    <w:uiPriority w:val="99"/>
    <w:semiHidden/>
    <w:rsid w:val="00716A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semiHidden/>
    <w:locked/>
    <w:rsid w:val="00716A5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40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DRA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RECEPCION - DIA</dc:creator>
  <cp:keywords/>
  <dc:description/>
  <cp:lastModifiedBy>vicente caballero porcel</cp:lastModifiedBy>
  <cp:revision>50</cp:revision>
  <cp:lastPrinted>2013-01-30T14:11:00Z</cp:lastPrinted>
  <dcterms:created xsi:type="dcterms:W3CDTF">2009-08-19T20:06:00Z</dcterms:created>
  <dcterms:modified xsi:type="dcterms:W3CDTF">2026-05-07T15:48:00Z</dcterms:modified>
</cp:coreProperties>
</file>